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B3A3" w14:textId="77777777" w:rsidR="00CE055B" w:rsidRPr="003F02F8" w:rsidRDefault="00CE055B" w:rsidP="00CE055B">
      <w:pPr>
        <w:rPr>
          <w:b/>
          <w:bCs/>
        </w:rPr>
      </w:pPr>
      <w:r w:rsidRPr="003F02F8">
        <w:rPr>
          <w:b/>
          <w:bCs/>
        </w:rPr>
        <w:t>Puerto Rico claims third consecutive NORCECA Women’s Final Four title</w:t>
      </w:r>
    </w:p>
    <w:p w14:paraId="19FED02D" w14:textId="39D11F12" w:rsidR="00465990" w:rsidRPr="00465990" w:rsidRDefault="007E266D" w:rsidP="00465990">
      <w:r w:rsidRPr="00D43AEF">
        <w:t xml:space="preserve">MANATÍ, Puerto Rico, July </w:t>
      </w:r>
      <w:r>
        <w:t>20</w:t>
      </w:r>
      <w:r w:rsidRPr="00D43AEF">
        <w:rPr>
          <w:vertAlign w:val="superscript"/>
        </w:rPr>
        <w:t>TH</w:t>
      </w:r>
      <w:r w:rsidRPr="00D43AEF">
        <w:t>, 2025</w:t>
      </w:r>
      <w:r>
        <w:t xml:space="preserve">.- </w:t>
      </w:r>
      <w:r w:rsidR="00465990" w:rsidRPr="00465990">
        <w:t xml:space="preserve">Puerto Rico earned its third consecutive title by defeating Mexico in </w:t>
      </w:r>
      <w:r w:rsidR="00184AE3">
        <w:t xml:space="preserve">intense </w:t>
      </w:r>
      <w:r w:rsidR="00465990" w:rsidRPr="00465990">
        <w:t>five-set match (25–19, 24–26, 25–18, 20–25, 15–13) at the NORCECA Women’s Final Four, held at</w:t>
      </w:r>
      <w:r w:rsidR="005F7A1E" w:rsidRPr="005F7A1E">
        <w:t xml:space="preserve"> </w:t>
      </w:r>
      <w:r w:rsidR="005F7A1E" w:rsidRPr="0019441D">
        <w:t>Juan Aubin Cruz Abreu Coliseum</w:t>
      </w:r>
      <w:r w:rsidR="005F7A1E">
        <w:t xml:space="preserve"> at Manati, Puerto Rico.</w:t>
      </w:r>
    </w:p>
    <w:p w14:paraId="009B5E89" w14:textId="31250095" w:rsidR="007E266D" w:rsidRDefault="007E266D" w:rsidP="007E266D">
      <w:r>
        <w:t xml:space="preserve">With the win, Puerto Rico books a direct ticket to the 2026 </w:t>
      </w:r>
      <w:r w:rsidRPr="00A26B2E">
        <w:t>Senior’s NORCECA Women Olympic Continental Championship</w:t>
      </w:r>
      <w:r>
        <w:t>.</w:t>
      </w:r>
    </w:p>
    <w:p w14:paraId="686394D8" w14:textId="4D0B1FE5" w:rsidR="006F05C4" w:rsidRDefault="0076413D" w:rsidP="006F05C4">
      <w:r>
        <w:t xml:space="preserve">Setter Wilmarie Rivera from </w:t>
      </w:r>
      <w:r w:rsidR="006F05C4" w:rsidRPr="003749F7">
        <w:t>Puerto Rico</w:t>
      </w:r>
      <w:r>
        <w:t xml:space="preserve"> </w:t>
      </w:r>
      <w:r w:rsidRPr="00FA433D">
        <w:t xml:space="preserve">received the MVP award during the closing ceremony </w:t>
      </w:r>
      <w:r w:rsidR="004E5EEA" w:rsidRPr="00FA433D">
        <w:t xml:space="preserve">at </w:t>
      </w:r>
      <w:r w:rsidR="004E5EEA" w:rsidRPr="0019441D">
        <w:t>Juan Aubin Cruz Abreu Coliseum</w:t>
      </w:r>
      <w:r w:rsidR="004E5EEA">
        <w:t xml:space="preserve">. </w:t>
      </w:r>
      <w:r w:rsidR="006F05C4">
        <w:t xml:space="preserve">Also from Puerto Rico, Karla Santos </w:t>
      </w:r>
      <w:r w:rsidR="006F05C4" w:rsidRPr="00043EA3">
        <w:t>was awarded as the first Best Spiker, alongside h</w:t>
      </w:r>
      <w:r w:rsidR="006F05C4">
        <w:t xml:space="preserve">er </w:t>
      </w:r>
      <w:r w:rsidR="006F05C4" w:rsidRPr="00043EA3">
        <w:t xml:space="preserve">teammates </w:t>
      </w:r>
      <w:r w:rsidR="006F05C4">
        <w:t>Neira Ortiz and Diana Reyes were</w:t>
      </w:r>
      <w:r w:rsidR="006F05C4" w:rsidRPr="00043EA3">
        <w:t xml:space="preserve"> named Best </w:t>
      </w:r>
      <w:r w:rsidR="006F05C4">
        <w:t xml:space="preserve">Blockers, Paola Santiago Best Scorer, Shara Venegas Best Digger and </w:t>
      </w:r>
      <w:proofErr w:type="spellStart"/>
      <w:r w:rsidR="006F05C4">
        <w:t>Decelise</w:t>
      </w:r>
      <w:proofErr w:type="spellEnd"/>
      <w:r w:rsidR="006F05C4">
        <w:t xml:space="preserve"> Champion </w:t>
      </w:r>
      <w:r w:rsidR="006F05C4" w:rsidRPr="00043EA3">
        <w:t>Best Opposite</w:t>
      </w:r>
      <w:r w:rsidR="006F05C4">
        <w:t>.</w:t>
      </w:r>
    </w:p>
    <w:p w14:paraId="4F521855" w14:textId="77777777" w:rsidR="006F05C4" w:rsidRDefault="006F05C4" w:rsidP="006F05C4">
      <w:r>
        <w:t xml:space="preserve">From Mexico, Argentina Ung was awarded as Best Setter and outside hitter Samantha Bricio as </w:t>
      </w:r>
      <w:proofErr w:type="gramStart"/>
      <w:r>
        <w:t>S</w:t>
      </w:r>
      <w:r w:rsidRPr="00043EA3">
        <w:t>econd Best</w:t>
      </w:r>
      <w:proofErr w:type="gramEnd"/>
      <w:r w:rsidRPr="00043EA3">
        <w:t xml:space="preserve"> Spiker</w:t>
      </w:r>
      <w:r>
        <w:t>.</w:t>
      </w:r>
    </w:p>
    <w:p w14:paraId="1B7C4401" w14:textId="77777777" w:rsidR="006F05C4" w:rsidRDefault="006F05C4" w:rsidP="006F05C4">
      <w:r>
        <w:t xml:space="preserve">Costa Ricans Lakysha Thompson was named Best Server while Maria Castro received the recognition of Best Receiver and Best Libero. </w:t>
      </w:r>
    </w:p>
    <w:p w14:paraId="2967D031" w14:textId="33D00477" w:rsidR="004E1B86" w:rsidRPr="00317F2F" w:rsidRDefault="004E1B86" w:rsidP="004E1B86">
      <w:pPr>
        <w:rPr>
          <w:lang w:val="es-419"/>
        </w:rPr>
      </w:pPr>
      <w:r>
        <w:rPr>
          <w:lang w:val="es-419"/>
        </w:rPr>
        <w:t>Final Ranking</w:t>
      </w:r>
    </w:p>
    <w:p w14:paraId="0EAABF3F" w14:textId="77777777" w:rsidR="004E1B86" w:rsidRPr="00317F2F" w:rsidRDefault="004E1B86" w:rsidP="004E1B86">
      <w:pPr>
        <w:rPr>
          <w:lang w:val="es-419"/>
        </w:rPr>
      </w:pPr>
      <w:r w:rsidRPr="00317F2F">
        <w:rPr>
          <w:lang w:val="es-419"/>
        </w:rPr>
        <w:t>1. Puerto Rico</w:t>
      </w:r>
    </w:p>
    <w:p w14:paraId="47778663" w14:textId="2AA11F52" w:rsidR="004E1B86" w:rsidRPr="00317F2F" w:rsidRDefault="004E1B86" w:rsidP="004E1B86">
      <w:pPr>
        <w:rPr>
          <w:lang w:val="es-419"/>
        </w:rPr>
      </w:pPr>
      <w:r w:rsidRPr="00317F2F">
        <w:rPr>
          <w:lang w:val="es-419"/>
        </w:rPr>
        <w:t xml:space="preserve">2. </w:t>
      </w:r>
      <w:proofErr w:type="spellStart"/>
      <w:r w:rsidRPr="00317F2F">
        <w:rPr>
          <w:lang w:val="es-419"/>
        </w:rPr>
        <w:t>M</w:t>
      </w:r>
      <w:r>
        <w:rPr>
          <w:lang w:val="es-419"/>
        </w:rPr>
        <w:t>e</w:t>
      </w:r>
      <w:r w:rsidRPr="00317F2F">
        <w:rPr>
          <w:lang w:val="es-419"/>
        </w:rPr>
        <w:t>xico</w:t>
      </w:r>
      <w:proofErr w:type="spellEnd"/>
    </w:p>
    <w:p w14:paraId="4F6B6E23" w14:textId="77777777" w:rsidR="004E1B86" w:rsidRPr="00317F2F" w:rsidRDefault="004E1B86" w:rsidP="004E1B86">
      <w:pPr>
        <w:rPr>
          <w:lang w:val="es-419"/>
        </w:rPr>
      </w:pPr>
      <w:r w:rsidRPr="00317F2F">
        <w:rPr>
          <w:lang w:val="es-419"/>
        </w:rPr>
        <w:t>3. Costa Rica</w:t>
      </w:r>
    </w:p>
    <w:p w14:paraId="676D1D50" w14:textId="3C460B73" w:rsidR="004E1B86" w:rsidRDefault="004E1B86" w:rsidP="004E1B86">
      <w:pPr>
        <w:rPr>
          <w:lang w:val="es-419"/>
        </w:rPr>
      </w:pPr>
      <w:r w:rsidRPr="00317F2F">
        <w:rPr>
          <w:lang w:val="es-419"/>
        </w:rPr>
        <w:t xml:space="preserve">4. Trinidad </w:t>
      </w:r>
      <w:r>
        <w:rPr>
          <w:lang w:val="es-419"/>
        </w:rPr>
        <w:t>&amp;</w:t>
      </w:r>
      <w:r w:rsidRPr="00317F2F">
        <w:rPr>
          <w:lang w:val="es-419"/>
        </w:rPr>
        <w:t xml:space="preserve"> Tobago</w:t>
      </w:r>
    </w:p>
    <w:p w14:paraId="5247041F" w14:textId="1BF9D943" w:rsidR="00563BD2" w:rsidRPr="00BA6DF6" w:rsidRDefault="00563BD2" w:rsidP="006F05C4">
      <w:pPr>
        <w:rPr>
          <w:b/>
          <w:bCs/>
          <w:lang w:val="es-419"/>
        </w:rPr>
      </w:pPr>
      <w:r w:rsidRPr="00BA6DF6">
        <w:rPr>
          <w:b/>
          <w:bCs/>
          <w:lang w:val="es-419"/>
        </w:rPr>
        <w:t>Costa Rica 3, Trinidad and Tobago 0</w:t>
      </w:r>
    </w:p>
    <w:p w14:paraId="64595666" w14:textId="77777777" w:rsidR="00BA6DF6" w:rsidRPr="00050BCB" w:rsidRDefault="00BA6DF6" w:rsidP="00BA6DF6">
      <w:r w:rsidRPr="00050BCB">
        <w:t>Costa Rica swept Trinidad and Tobago (26-24, 25-14, 25-15) to win the Bronze Medal at the fifth edition of NORCECA Women’s Final Four on Sunday at Juan Aubin Cruz Abreu Coliseum in Manati, Puerto Rico.</w:t>
      </w:r>
    </w:p>
    <w:p w14:paraId="52548588" w14:textId="77777777" w:rsidR="00BA6DF6" w:rsidRPr="006847D1" w:rsidRDefault="00BA6DF6" w:rsidP="00BA6DF6">
      <w:r w:rsidRPr="00050BCB">
        <w:t>Costa Rica finishes</w:t>
      </w:r>
      <w:r w:rsidRPr="006847D1">
        <w:t xml:space="preserve"> the event in third place with </w:t>
      </w:r>
      <w:r w:rsidRPr="00050BCB">
        <w:t>1-2</w:t>
      </w:r>
      <w:r w:rsidRPr="006847D1">
        <w:t xml:space="preserve"> record and </w:t>
      </w:r>
      <w:r w:rsidRPr="00050BCB">
        <w:t>Trinidad and Tobago</w:t>
      </w:r>
      <w:r w:rsidRPr="006847D1">
        <w:t xml:space="preserve"> in fourth with </w:t>
      </w:r>
      <w:r w:rsidRPr="00050BCB">
        <w:t>0-3</w:t>
      </w:r>
      <w:r w:rsidRPr="006847D1">
        <w:t>.</w:t>
      </w:r>
      <w:r>
        <w:t xml:space="preserve"> </w:t>
      </w:r>
      <w:r w:rsidRPr="006847D1">
        <w:t xml:space="preserve">This </w:t>
      </w:r>
      <w:r w:rsidRPr="002E6BC2">
        <w:t>is Costa Rica’s</w:t>
      </w:r>
      <w:r w:rsidRPr="006847D1">
        <w:t xml:space="preserve"> second medal in the history of the event</w:t>
      </w:r>
      <w:r w:rsidRPr="002E6BC2">
        <w:t xml:space="preserve"> after </w:t>
      </w:r>
      <w:r w:rsidRPr="006847D1">
        <w:t xml:space="preserve">they finished </w:t>
      </w:r>
      <w:r>
        <w:t>in second place</w:t>
      </w:r>
      <w:r w:rsidRPr="006847D1">
        <w:t xml:space="preserve"> in 202</w:t>
      </w:r>
      <w:r w:rsidRPr="002E6BC2">
        <w:t>3.</w:t>
      </w:r>
    </w:p>
    <w:p w14:paraId="0F93A3A0" w14:textId="77777777" w:rsidR="00BA6DF6" w:rsidRPr="00C97A1F" w:rsidRDefault="00BA6DF6" w:rsidP="00BA6DF6">
      <w:r w:rsidRPr="004741F6">
        <w:t>Trinidad and Tobago held strong in a tightly contested first set, but Costa Rica’s serving proved decisive in a 26–24 extra-point wi</w:t>
      </w:r>
      <w:r>
        <w:t xml:space="preserve">n. Costa Rica made some changes, but Trinidad and Tobago put up a fight. Costa Rica gained control supported by Lakysha Thompson’s </w:t>
      </w:r>
      <w:r>
        <w:lastRenderedPageBreak/>
        <w:t>offense and won set two 25-14. The Costa Ricans continue pressuring with serve and attacks to claim the third set 25-15.</w:t>
      </w:r>
    </w:p>
    <w:p w14:paraId="2DF8F636" w14:textId="77777777" w:rsidR="00BA6DF6" w:rsidRDefault="00BA6DF6" w:rsidP="00BA6DF6">
      <w:r>
        <w:t>Costa Rica</w:t>
      </w:r>
      <w:r w:rsidRPr="00B460FE">
        <w:t xml:space="preserve"> led </w:t>
      </w:r>
      <w:r>
        <w:t>41-30</w:t>
      </w:r>
      <w:r w:rsidRPr="00B460FE">
        <w:t xml:space="preserve"> in attacking points</w:t>
      </w:r>
      <w:r>
        <w:t xml:space="preserve"> and serves 8-4 while Trinidad and Tobago </w:t>
      </w:r>
      <w:r w:rsidRPr="00B460FE">
        <w:t xml:space="preserve">held a slight </w:t>
      </w:r>
      <w:r>
        <w:t>4-3</w:t>
      </w:r>
      <w:r w:rsidRPr="00B460FE">
        <w:t xml:space="preserve"> margin in blocks</w:t>
      </w:r>
      <w:r>
        <w:t>. Costa Rica</w:t>
      </w:r>
      <w:r w:rsidRPr="00B460FE">
        <w:t xml:space="preserve"> committed </w:t>
      </w:r>
      <w:r>
        <w:t>15</w:t>
      </w:r>
      <w:r w:rsidRPr="00B460FE">
        <w:t xml:space="preserve"> unforced errors and </w:t>
      </w:r>
      <w:r>
        <w:t>Trinidad and Tobago</w:t>
      </w:r>
      <w:r w:rsidRPr="00B460FE">
        <w:t xml:space="preserve"> 2</w:t>
      </w:r>
      <w:r>
        <w:t>4</w:t>
      </w:r>
      <w:r w:rsidRPr="00B460FE">
        <w:t>.</w:t>
      </w:r>
    </w:p>
    <w:p w14:paraId="52EE5065" w14:textId="247FC102" w:rsidR="00BA6DF6" w:rsidRPr="00FA433D" w:rsidRDefault="00BA6DF6" w:rsidP="00BA6DF6">
      <w:pPr>
        <w:rPr>
          <w:b/>
          <w:bCs/>
        </w:rPr>
      </w:pPr>
      <w:r w:rsidRPr="00FA433D">
        <w:rPr>
          <w:b/>
          <w:bCs/>
        </w:rPr>
        <w:t>Puerto Rico 3, Mexico 2</w:t>
      </w:r>
    </w:p>
    <w:p w14:paraId="2B618B2E" w14:textId="77777777" w:rsidR="00FA433D" w:rsidRDefault="00FA433D" w:rsidP="00FA433D">
      <w:r>
        <w:t>Puerto Rico</w:t>
      </w:r>
      <w:r w:rsidRPr="002707DC">
        <w:t xml:space="preserve"> secure</w:t>
      </w:r>
      <w:r>
        <w:t>d a</w:t>
      </w:r>
      <w:r w:rsidRPr="002707DC">
        <w:t xml:space="preserve"> three-peat victory </w:t>
      </w:r>
      <w:r>
        <w:t>defeating Mexico in an exciting five-set thriller (25-19, 24-26, 25-18, 20-25, 15-13) in</w:t>
      </w:r>
      <w:r w:rsidRPr="002707DC">
        <w:t xml:space="preserve"> </w:t>
      </w:r>
      <w:r>
        <w:t xml:space="preserve">NORCECA Women’s Final Four celebrated in </w:t>
      </w:r>
      <w:r w:rsidRPr="0019441D">
        <w:t>Juan Aubin Cruz Abreu Coliseum</w:t>
      </w:r>
      <w:r>
        <w:t xml:space="preserve"> at Manati, Puerto Rico. </w:t>
      </w:r>
    </w:p>
    <w:p w14:paraId="58252D84" w14:textId="77777777" w:rsidR="00FA433D" w:rsidRDefault="00FA433D" w:rsidP="00FA433D">
      <w:r>
        <w:t xml:space="preserve">With the win, Puerto Rico books a direct ticket to the 2026 </w:t>
      </w:r>
      <w:r w:rsidRPr="00A26B2E">
        <w:t>Senior’s NORCECA Women Olympic Continental Championship</w:t>
      </w:r>
      <w:r>
        <w:t>.</w:t>
      </w:r>
    </w:p>
    <w:p w14:paraId="254FF792" w14:textId="77777777" w:rsidR="00FA433D" w:rsidRDefault="00FA433D" w:rsidP="00FA433D">
      <w:r w:rsidRPr="0050556E">
        <w:t xml:space="preserve">This is the </w:t>
      </w:r>
      <w:r>
        <w:t xml:space="preserve">third gold medal in a row for Puerto Rico in this event and 5 medals overall since they won silver in 2019 and bronze in 2022. </w:t>
      </w:r>
      <w:r w:rsidRPr="0050556E">
        <w:t xml:space="preserve">For Mexico this is their second consecutive silver medal, in the past edition of </w:t>
      </w:r>
      <w:r>
        <w:t>2024</w:t>
      </w:r>
      <w:r w:rsidRPr="0050556E">
        <w:t xml:space="preserve"> they</w:t>
      </w:r>
      <w:r>
        <w:t xml:space="preserve"> also</w:t>
      </w:r>
      <w:r w:rsidRPr="0050556E">
        <w:t xml:space="preserve"> fell to </w:t>
      </w:r>
      <w:r>
        <w:t>Puerto Rico. They</w:t>
      </w:r>
      <w:r w:rsidRPr="0050556E">
        <w:t xml:space="preserve"> have a</w:t>
      </w:r>
      <w:r>
        <w:t xml:space="preserve"> bronze</w:t>
      </w:r>
      <w:r w:rsidRPr="0050556E">
        <w:t xml:space="preserve"> medal </w:t>
      </w:r>
      <w:r>
        <w:t>won in 2019 and</w:t>
      </w:r>
      <w:r w:rsidRPr="005D7E82">
        <w:t xml:space="preserve"> a gold medal winning the championship </w:t>
      </w:r>
      <w:proofErr w:type="gramStart"/>
      <w:r w:rsidRPr="005D7E82">
        <w:t>to</w:t>
      </w:r>
      <w:proofErr w:type="gramEnd"/>
      <w:r w:rsidRPr="005D7E82">
        <w:t xml:space="preserve"> </w:t>
      </w:r>
      <w:r>
        <w:t>Puerto Rico</w:t>
      </w:r>
      <w:r w:rsidRPr="005D7E82">
        <w:t xml:space="preserve"> in 2</w:t>
      </w:r>
      <w:r>
        <w:t>022.</w:t>
      </w:r>
    </w:p>
    <w:p w14:paraId="07D974FC" w14:textId="77777777" w:rsidR="00FA433D" w:rsidRDefault="00FA433D" w:rsidP="00FA433D">
      <w:r>
        <w:t>Puerto Rico finished the NORCECA Women’s Final Four undefeated with 3-0 record and Mexico with 2-1.</w:t>
      </w:r>
    </w:p>
    <w:p w14:paraId="3C698BF6" w14:textId="77777777" w:rsidR="00FA433D" w:rsidRDefault="00FA433D" w:rsidP="00FA433D">
      <w:r w:rsidRPr="009B4947">
        <w:t xml:space="preserve">Puerto Rico opened strong, taking the first set 25–19 behind the sharp execution of their outside hitters. </w:t>
      </w:r>
      <w:r>
        <w:t xml:space="preserve">It was a battle throughout the second set and </w:t>
      </w:r>
      <w:r w:rsidRPr="00976B05">
        <w:t>answered with resilience</w:t>
      </w:r>
      <w:r w:rsidRPr="009B4947">
        <w:t xml:space="preserve">, capitalizing on back-to-back Puerto Rican errors to steal the set </w:t>
      </w:r>
      <w:r>
        <w:t>in extra points 26</w:t>
      </w:r>
      <w:r w:rsidRPr="009B4947">
        <w:t>–24</w:t>
      </w:r>
      <w:r>
        <w:t xml:space="preserve">. </w:t>
      </w:r>
      <w:r w:rsidRPr="007078B5">
        <w:t>Puerto Rico surged with aggressive attacks</w:t>
      </w:r>
      <w:r>
        <w:t xml:space="preserve"> and blocks</w:t>
      </w:r>
      <w:r w:rsidRPr="007078B5">
        <w:t xml:space="preserve"> for a 25–18 win, but Mexico held firm in the fourth, using tough serving and blocking to push the match to a tie-break</w:t>
      </w:r>
      <w:r>
        <w:t>. It was a nail-biting match, but Puerto Rico prevailed to clinch their third championship in a row.</w:t>
      </w:r>
    </w:p>
    <w:p w14:paraId="382B40D9" w14:textId="77777777" w:rsidR="00FA433D" w:rsidRPr="00294DC2" w:rsidRDefault="00FA433D" w:rsidP="00FA433D">
      <w:r>
        <w:t xml:space="preserve">Puerto Rico </w:t>
      </w:r>
      <w:r w:rsidRPr="00294DC2">
        <w:t xml:space="preserve">led </w:t>
      </w:r>
      <w:r>
        <w:t>65-61</w:t>
      </w:r>
      <w:r w:rsidRPr="00294DC2">
        <w:t xml:space="preserve"> in attacks</w:t>
      </w:r>
      <w:r>
        <w:t>, 11-10 in blocks and 6-5 in serves, Mexico</w:t>
      </w:r>
      <w:r w:rsidRPr="00294DC2">
        <w:t xml:space="preserve"> committed 2</w:t>
      </w:r>
      <w:r>
        <w:t>7</w:t>
      </w:r>
      <w:r w:rsidRPr="00294DC2">
        <w:t xml:space="preserve"> errors and </w:t>
      </w:r>
      <w:r>
        <w:t>Puerto Rico</w:t>
      </w:r>
      <w:r w:rsidRPr="00294DC2">
        <w:t xml:space="preserve"> </w:t>
      </w:r>
      <w:r>
        <w:t>25</w:t>
      </w:r>
      <w:r w:rsidRPr="00294DC2">
        <w:t>.</w:t>
      </w:r>
    </w:p>
    <w:p w14:paraId="6E638E8F" w14:textId="77777777" w:rsidR="00FA433D" w:rsidRDefault="00FA433D" w:rsidP="00FA433D">
      <w:r w:rsidRPr="00294DC2">
        <w:t xml:space="preserve">Opposite </w:t>
      </w:r>
      <w:proofErr w:type="spellStart"/>
      <w:r>
        <w:t>Decelise</w:t>
      </w:r>
      <w:proofErr w:type="spellEnd"/>
      <w:r>
        <w:t xml:space="preserve"> Champion topped Puerto Rico scorers with 22 points (20 attacks and 2 blocks) joined by outside hitter Karla Santos with 19 points. </w:t>
      </w:r>
    </w:p>
    <w:p w14:paraId="7C60F9F5" w14:textId="77777777" w:rsidR="00FA433D" w:rsidRDefault="00FA433D" w:rsidP="00FA433D">
      <w:r>
        <w:t>Mexico’s</w:t>
      </w:r>
      <w:r w:rsidRPr="00785ECC">
        <w:t xml:space="preserve"> leading attacker</w:t>
      </w:r>
      <w:r>
        <w:t>s were</w:t>
      </w:r>
      <w:r w:rsidRPr="00785ECC">
        <w:t xml:space="preserve"> outside hitter </w:t>
      </w:r>
      <w:r>
        <w:t>Samatha Bricio with</w:t>
      </w:r>
      <w:r w:rsidRPr="00785ECC">
        <w:t xml:space="preserve"> </w:t>
      </w:r>
      <w:r>
        <w:t>18</w:t>
      </w:r>
      <w:r w:rsidRPr="00785ECC">
        <w:t xml:space="preserve"> points and opposite </w:t>
      </w:r>
      <w:r>
        <w:t>Sofia Maldonado with 16</w:t>
      </w:r>
      <w:r w:rsidRPr="00785ECC">
        <w:t>.</w:t>
      </w:r>
    </w:p>
    <w:p w14:paraId="0E0625F5" w14:textId="77777777" w:rsidR="00AE1BE8" w:rsidRDefault="00AE1BE8" w:rsidP="00FA433D"/>
    <w:p w14:paraId="1923E949" w14:textId="794B6169" w:rsidR="00ED2E3A" w:rsidRPr="00ED2E3A" w:rsidRDefault="00ED2E3A" w:rsidP="00ED2E3A">
      <w:pPr>
        <w:rPr>
          <w:lang w:val="es-419"/>
        </w:rPr>
      </w:pPr>
      <w:r w:rsidRPr="00ED2E3A">
        <w:rPr>
          <w:lang w:val="es-419"/>
        </w:rPr>
        <w:t>MANATÍ, Puerto Rico, 20 de julio de 2025.- Puerto Rico obtuvo su tercer título consecutivo al derrotar a México en un intenso partido a cinco sets (25-19, 24-26, 25-18, 20-25, 15-13)</w:t>
      </w:r>
      <w:r>
        <w:rPr>
          <w:lang w:val="es-419"/>
        </w:rPr>
        <w:t xml:space="preserve"> </w:t>
      </w:r>
      <w:r>
        <w:rPr>
          <w:lang w:val="es-419"/>
        </w:rPr>
        <w:lastRenderedPageBreak/>
        <w:t xml:space="preserve">en el </w:t>
      </w:r>
      <w:r w:rsidRPr="00ED2E3A">
        <w:rPr>
          <w:lang w:val="es-419"/>
        </w:rPr>
        <w:t xml:space="preserve">NORCECA Final </w:t>
      </w:r>
      <w:proofErr w:type="spellStart"/>
      <w:r w:rsidRPr="00ED2E3A">
        <w:rPr>
          <w:lang w:val="es-419"/>
        </w:rPr>
        <w:t>Four</w:t>
      </w:r>
      <w:proofErr w:type="spellEnd"/>
      <w:r w:rsidRPr="00ED2E3A">
        <w:rPr>
          <w:lang w:val="es-419"/>
        </w:rPr>
        <w:t xml:space="preserve"> Femenino 2025, celebrad</w:t>
      </w:r>
      <w:r>
        <w:rPr>
          <w:lang w:val="es-419"/>
        </w:rPr>
        <w:t>o</w:t>
      </w:r>
      <w:r w:rsidRPr="00ED2E3A">
        <w:rPr>
          <w:lang w:val="es-419"/>
        </w:rPr>
        <w:t xml:space="preserve"> en el Coliseo Juan Aubin Cruz Abreu de Manatí, Puerto Rico.</w:t>
      </w:r>
    </w:p>
    <w:p w14:paraId="11B95E34" w14:textId="195DFE77" w:rsidR="00ED2E3A" w:rsidRPr="00073445" w:rsidRDefault="00ED2E3A" w:rsidP="00ED2E3A">
      <w:pPr>
        <w:rPr>
          <w:lang w:val="es-419"/>
        </w:rPr>
      </w:pPr>
      <w:r w:rsidRPr="00ED2E3A">
        <w:rPr>
          <w:lang w:val="es-419"/>
        </w:rPr>
        <w:t xml:space="preserve">Con esta victoria, Puerto Rico se aseguró un puesto directo en el </w:t>
      </w:r>
      <w:r w:rsidR="00073445" w:rsidRPr="00073445">
        <w:rPr>
          <w:lang w:val="es-419"/>
        </w:rPr>
        <w:t>Campeonato Continental Olímpico Femenino de NORCECA categoría Mayor</w:t>
      </w:r>
    </w:p>
    <w:p w14:paraId="13248F36" w14:textId="77777777" w:rsidR="00A50E8D" w:rsidRDefault="00ED2E3A" w:rsidP="00ED2E3A">
      <w:pPr>
        <w:rPr>
          <w:lang w:val="es-419"/>
        </w:rPr>
      </w:pPr>
      <w:r w:rsidRPr="00ED2E3A">
        <w:rPr>
          <w:lang w:val="es-419"/>
        </w:rPr>
        <w:t xml:space="preserve">La colocadora puertorriqueña </w:t>
      </w:r>
      <w:proofErr w:type="spellStart"/>
      <w:r w:rsidRPr="00ED2E3A">
        <w:rPr>
          <w:lang w:val="es-419"/>
        </w:rPr>
        <w:t>Wilmarie</w:t>
      </w:r>
      <w:proofErr w:type="spellEnd"/>
      <w:r w:rsidRPr="00ED2E3A">
        <w:rPr>
          <w:lang w:val="es-419"/>
        </w:rPr>
        <w:t xml:space="preserve"> Rivera recibió el premio a la Jugadora Más Valiosa (MVP) durante la ceremonia de clausura en el Coliseo Juan Aubin Cruz Abreu. </w:t>
      </w:r>
    </w:p>
    <w:p w14:paraId="17503B4C" w14:textId="77777777" w:rsidR="00311C9F" w:rsidRPr="00317F2F" w:rsidRDefault="00311C9F" w:rsidP="00311C9F">
      <w:pPr>
        <w:rPr>
          <w:lang w:val="es-419"/>
        </w:rPr>
      </w:pPr>
      <w:r w:rsidRPr="00317F2F">
        <w:rPr>
          <w:lang w:val="es-419"/>
        </w:rPr>
        <w:t xml:space="preserve">También </w:t>
      </w:r>
      <w:r>
        <w:rPr>
          <w:lang w:val="es-419"/>
        </w:rPr>
        <w:t>de Puerto Rico</w:t>
      </w:r>
      <w:r w:rsidRPr="00317F2F">
        <w:rPr>
          <w:lang w:val="es-419"/>
        </w:rPr>
        <w:t xml:space="preserve">, Karla Santos fue galardonada como la Mejor Atacante, junto con sus compañeras Neira Ortiz y Diana Reyes </w:t>
      </w:r>
      <w:r>
        <w:rPr>
          <w:lang w:val="es-419"/>
        </w:rPr>
        <w:t xml:space="preserve">que </w:t>
      </w:r>
      <w:r w:rsidRPr="00317F2F">
        <w:rPr>
          <w:lang w:val="es-419"/>
        </w:rPr>
        <w:t xml:space="preserve">fueron nombradas Mejores Bloqueadoras, Paola Santiago Mejor Anotadora, Shara Venegas Mejor Defensa y </w:t>
      </w:r>
      <w:proofErr w:type="spellStart"/>
      <w:r w:rsidRPr="00317F2F">
        <w:rPr>
          <w:lang w:val="es-419"/>
        </w:rPr>
        <w:t>Decelise</w:t>
      </w:r>
      <w:proofErr w:type="spellEnd"/>
      <w:r w:rsidRPr="00317F2F">
        <w:rPr>
          <w:lang w:val="es-419"/>
        </w:rPr>
        <w:t xml:space="preserve"> Mejor Opuesta.</w:t>
      </w:r>
    </w:p>
    <w:p w14:paraId="7BFF86AE" w14:textId="77777777" w:rsidR="00311C9F" w:rsidRDefault="00311C9F" w:rsidP="00311C9F">
      <w:pPr>
        <w:rPr>
          <w:lang w:val="es-419"/>
        </w:rPr>
      </w:pPr>
      <w:r>
        <w:rPr>
          <w:lang w:val="es-419"/>
        </w:rPr>
        <w:t xml:space="preserve">De México, Argentina </w:t>
      </w:r>
      <w:proofErr w:type="spellStart"/>
      <w:r w:rsidRPr="00317F2F">
        <w:rPr>
          <w:lang w:val="es-419"/>
        </w:rPr>
        <w:t>Ung</w:t>
      </w:r>
      <w:proofErr w:type="spellEnd"/>
      <w:r>
        <w:rPr>
          <w:lang w:val="es-419"/>
        </w:rPr>
        <w:t>,</w:t>
      </w:r>
      <w:r w:rsidRPr="00317F2F">
        <w:rPr>
          <w:lang w:val="es-419"/>
        </w:rPr>
        <w:t xml:space="preserve"> fue premiada como </w:t>
      </w:r>
      <w:r>
        <w:rPr>
          <w:lang w:val="es-419"/>
        </w:rPr>
        <w:t>M</w:t>
      </w:r>
      <w:r w:rsidRPr="00317F2F">
        <w:rPr>
          <w:lang w:val="es-419"/>
        </w:rPr>
        <w:t xml:space="preserve">ejor </w:t>
      </w:r>
      <w:r>
        <w:rPr>
          <w:lang w:val="es-419"/>
        </w:rPr>
        <w:t>C</w:t>
      </w:r>
      <w:r w:rsidRPr="00317F2F">
        <w:rPr>
          <w:lang w:val="es-419"/>
        </w:rPr>
        <w:t xml:space="preserve">olocadora y la </w:t>
      </w:r>
      <w:r>
        <w:rPr>
          <w:lang w:val="es-419"/>
        </w:rPr>
        <w:t xml:space="preserve">receptora </w:t>
      </w:r>
      <w:r w:rsidRPr="00317F2F">
        <w:rPr>
          <w:lang w:val="es-419"/>
        </w:rPr>
        <w:t xml:space="preserve">Samantha Bricio como la segunda Mejor Atacante. </w:t>
      </w:r>
    </w:p>
    <w:p w14:paraId="14DECAA2" w14:textId="77777777" w:rsidR="00311C9F" w:rsidRDefault="00311C9F" w:rsidP="00311C9F">
      <w:pPr>
        <w:rPr>
          <w:lang w:val="es-419"/>
        </w:rPr>
      </w:pPr>
      <w:r w:rsidRPr="00317F2F">
        <w:rPr>
          <w:lang w:val="es-419"/>
        </w:rPr>
        <w:t xml:space="preserve">La costarricense </w:t>
      </w:r>
      <w:proofErr w:type="spellStart"/>
      <w:r w:rsidRPr="00317F2F">
        <w:rPr>
          <w:lang w:val="es-419"/>
        </w:rPr>
        <w:t>Lakysha</w:t>
      </w:r>
      <w:proofErr w:type="spellEnd"/>
      <w:r w:rsidRPr="00317F2F">
        <w:rPr>
          <w:lang w:val="es-419"/>
        </w:rPr>
        <w:t xml:space="preserve"> Thompson fue nombrada Mejor </w:t>
      </w:r>
      <w:r>
        <w:rPr>
          <w:lang w:val="es-419"/>
        </w:rPr>
        <w:t>Servicio</w:t>
      </w:r>
      <w:r w:rsidRPr="00317F2F">
        <w:rPr>
          <w:lang w:val="es-419"/>
        </w:rPr>
        <w:t>, mientras que María Castro recibió el reconocimiento de Mejor Receptora y Mejor Líbero.</w:t>
      </w:r>
    </w:p>
    <w:p w14:paraId="13215A1F" w14:textId="77777777" w:rsidR="004E1B86" w:rsidRPr="00317F2F" w:rsidRDefault="004E1B86" w:rsidP="004E1B86">
      <w:pPr>
        <w:rPr>
          <w:lang w:val="es-419"/>
        </w:rPr>
      </w:pPr>
      <w:r w:rsidRPr="00317F2F">
        <w:rPr>
          <w:lang w:val="es-419"/>
        </w:rPr>
        <w:t>Clasificación final:</w:t>
      </w:r>
    </w:p>
    <w:p w14:paraId="018B06EC" w14:textId="77777777" w:rsidR="004E1B86" w:rsidRPr="00317F2F" w:rsidRDefault="004E1B86" w:rsidP="004E1B86">
      <w:pPr>
        <w:rPr>
          <w:lang w:val="es-419"/>
        </w:rPr>
      </w:pPr>
      <w:r w:rsidRPr="00317F2F">
        <w:rPr>
          <w:lang w:val="es-419"/>
        </w:rPr>
        <w:t>1. Puerto Rico</w:t>
      </w:r>
    </w:p>
    <w:p w14:paraId="4D952CED" w14:textId="77777777" w:rsidR="004E1B86" w:rsidRPr="00317F2F" w:rsidRDefault="004E1B86" w:rsidP="004E1B86">
      <w:pPr>
        <w:rPr>
          <w:lang w:val="es-419"/>
        </w:rPr>
      </w:pPr>
      <w:r w:rsidRPr="00317F2F">
        <w:rPr>
          <w:lang w:val="es-419"/>
        </w:rPr>
        <w:t>2. México</w:t>
      </w:r>
    </w:p>
    <w:p w14:paraId="6EE96BD8" w14:textId="77777777" w:rsidR="004E1B86" w:rsidRPr="00317F2F" w:rsidRDefault="004E1B86" w:rsidP="004E1B86">
      <w:pPr>
        <w:rPr>
          <w:lang w:val="es-419"/>
        </w:rPr>
      </w:pPr>
      <w:r w:rsidRPr="00317F2F">
        <w:rPr>
          <w:lang w:val="es-419"/>
        </w:rPr>
        <w:t>3. Costa Rica</w:t>
      </w:r>
    </w:p>
    <w:p w14:paraId="0BDB2A6B" w14:textId="77777777" w:rsidR="004E1B86" w:rsidRDefault="004E1B86" w:rsidP="004E1B86">
      <w:pPr>
        <w:rPr>
          <w:lang w:val="es-419"/>
        </w:rPr>
      </w:pPr>
      <w:r w:rsidRPr="00317F2F">
        <w:rPr>
          <w:lang w:val="es-419"/>
        </w:rPr>
        <w:t>4. Trinidad y Tobago</w:t>
      </w:r>
    </w:p>
    <w:p w14:paraId="30716CEC" w14:textId="77777777" w:rsidR="00311C9F" w:rsidRPr="00317F2F" w:rsidRDefault="00311C9F" w:rsidP="00311C9F">
      <w:pPr>
        <w:rPr>
          <w:lang w:val="es-419"/>
        </w:rPr>
      </w:pPr>
    </w:p>
    <w:p w14:paraId="600A261E" w14:textId="20AFF7F5" w:rsidR="00ED2E3A" w:rsidRPr="00AE1BE8" w:rsidRDefault="004E1B86" w:rsidP="00311C9F">
      <w:pPr>
        <w:rPr>
          <w:b/>
          <w:bCs/>
          <w:lang w:val="es-419"/>
        </w:rPr>
      </w:pPr>
      <w:r w:rsidRPr="00AE1BE8">
        <w:rPr>
          <w:b/>
          <w:bCs/>
          <w:lang w:val="es-419"/>
        </w:rPr>
        <w:t>Costa Rica 3, Trinidad and Tobago 0</w:t>
      </w:r>
    </w:p>
    <w:p w14:paraId="4BCC5149" w14:textId="1BD4FCE7" w:rsidR="006D5D69" w:rsidRPr="00A55F8B" w:rsidRDefault="006D5D69" w:rsidP="006D5D69">
      <w:pPr>
        <w:rPr>
          <w:lang w:val="es-419"/>
        </w:rPr>
      </w:pPr>
      <w:r w:rsidRPr="00A55F8B">
        <w:rPr>
          <w:lang w:val="es-419"/>
        </w:rPr>
        <w:t>Costa Rica arrasó a Trinidad y Tobago (26-24, 25-14, 25-15) para ganar la medalla de bronce en la quinta edición de</w:t>
      </w:r>
      <w:r>
        <w:rPr>
          <w:lang w:val="es-419"/>
        </w:rPr>
        <w:t xml:space="preserve">l evento </w:t>
      </w:r>
      <w:r w:rsidRPr="00AF3420">
        <w:rPr>
          <w:lang w:val="es-419"/>
        </w:rPr>
        <w:t xml:space="preserve">NORCECA Final </w:t>
      </w:r>
      <w:proofErr w:type="spellStart"/>
      <w:r w:rsidRPr="00AF3420">
        <w:rPr>
          <w:lang w:val="es-419"/>
        </w:rPr>
        <w:t>Four</w:t>
      </w:r>
      <w:proofErr w:type="spellEnd"/>
      <w:r w:rsidRPr="00AF3420">
        <w:rPr>
          <w:lang w:val="es-419"/>
        </w:rPr>
        <w:t xml:space="preserve"> Femenino 2025</w:t>
      </w:r>
      <w:r w:rsidRPr="00A55F8B">
        <w:rPr>
          <w:lang w:val="es-419"/>
        </w:rPr>
        <w:t>, celebrada e</w:t>
      </w:r>
      <w:r>
        <w:rPr>
          <w:lang w:val="es-419"/>
        </w:rPr>
        <w:t>l</w:t>
      </w:r>
      <w:r w:rsidRPr="00A55F8B">
        <w:rPr>
          <w:lang w:val="es-419"/>
        </w:rPr>
        <w:t xml:space="preserve"> domingo en el Coliseo Juan Aubin Cruz Abreu de Manatí, Puerto Rico.</w:t>
      </w:r>
    </w:p>
    <w:p w14:paraId="785735EF" w14:textId="77777777" w:rsidR="006D5D69" w:rsidRPr="00A55F8B" w:rsidRDefault="006D5D69" w:rsidP="006D5D69">
      <w:pPr>
        <w:rPr>
          <w:lang w:val="es-419"/>
        </w:rPr>
      </w:pPr>
      <w:r w:rsidRPr="00A55F8B">
        <w:rPr>
          <w:lang w:val="es-419"/>
        </w:rPr>
        <w:t>Costa Rica finaliza el evento en tercer lugar con un récord de 1-2, mientras que Trinidad y Tobago se ubica en cuarto lugar con 0-3. Esta es la segunda medalla de Costa Rica en la historia del evento, tras finalizar en segundo lugar en 2023.</w:t>
      </w:r>
    </w:p>
    <w:p w14:paraId="44BCF88D" w14:textId="77777777" w:rsidR="006D5D69" w:rsidRPr="00A55F8B" w:rsidRDefault="006D5D69" w:rsidP="006D5D69">
      <w:pPr>
        <w:rPr>
          <w:lang w:val="es-419"/>
        </w:rPr>
      </w:pPr>
      <w:r w:rsidRPr="00A55F8B">
        <w:rPr>
          <w:lang w:val="es-419"/>
        </w:rPr>
        <w:t xml:space="preserve">Trinidad y Tobago se </w:t>
      </w:r>
      <w:proofErr w:type="gramStart"/>
      <w:r w:rsidRPr="00A55F8B">
        <w:rPr>
          <w:lang w:val="es-419"/>
        </w:rPr>
        <w:t>mantuvo</w:t>
      </w:r>
      <w:proofErr w:type="gramEnd"/>
      <w:r w:rsidRPr="00A55F8B">
        <w:rPr>
          <w:lang w:val="es-419"/>
        </w:rPr>
        <w:t xml:space="preserve"> firme en un primer set muy disputado, pero el saque de Costa Rica resultó decisivo para ganar en punto</w:t>
      </w:r>
      <w:r>
        <w:rPr>
          <w:lang w:val="es-419"/>
        </w:rPr>
        <w:t>s</w:t>
      </w:r>
      <w:r w:rsidRPr="00A55F8B">
        <w:rPr>
          <w:lang w:val="es-419"/>
        </w:rPr>
        <w:t xml:space="preserve"> extra por 26-24. Costa Rica realizó algunos cambios, pero Trinidad y Tobago </w:t>
      </w:r>
      <w:r>
        <w:rPr>
          <w:lang w:val="es-419"/>
        </w:rPr>
        <w:t>siguió resistiendo</w:t>
      </w:r>
      <w:r w:rsidRPr="00A55F8B">
        <w:rPr>
          <w:lang w:val="es-419"/>
        </w:rPr>
        <w:t xml:space="preserve">. Costa Rica tomó el control, apoyada por la ofensiva de </w:t>
      </w:r>
      <w:proofErr w:type="spellStart"/>
      <w:r w:rsidRPr="00A55F8B">
        <w:rPr>
          <w:lang w:val="es-419"/>
        </w:rPr>
        <w:t>Lakysha</w:t>
      </w:r>
      <w:proofErr w:type="spellEnd"/>
      <w:r w:rsidRPr="00A55F8B">
        <w:rPr>
          <w:lang w:val="es-419"/>
        </w:rPr>
        <w:t xml:space="preserve"> Thompson, y ganó </w:t>
      </w:r>
      <w:r>
        <w:rPr>
          <w:lang w:val="es-419"/>
        </w:rPr>
        <w:t xml:space="preserve">el segundo set </w:t>
      </w:r>
      <w:r w:rsidRPr="00A55F8B">
        <w:rPr>
          <w:lang w:val="es-419"/>
        </w:rPr>
        <w:t xml:space="preserve">25-14. Las </w:t>
      </w:r>
      <w:r w:rsidRPr="00A55F8B">
        <w:rPr>
          <w:lang w:val="es-419"/>
        </w:rPr>
        <w:lastRenderedPageBreak/>
        <w:t>costarricenses continuaron presionando con su saque y ataque para llevarse el tercer set 25-15.</w:t>
      </w:r>
    </w:p>
    <w:p w14:paraId="20981443" w14:textId="77777777" w:rsidR="006D5D69" w:rsidRDefault="006D5D69" w:rsidP="006D5D69">
      <w:pPr>
        <w:rPr>
          <w:lang w:val="es-419"/>
        </w:rPr>
      </w:pPr>
      <w:r w:rsidRPr="00A55F8B">
        <w:rPr>
          <w:lang w:val="es-419"/>
        </w:rPr>
        <w:t xml:space="preserve">Costa Rica lideró 41-30 en puntos de ataque y </w:t>
      </w:r>
      <w:r>
        <w:rPr>
          <w:lang w:val="es-419"/>
        </w:rPr>
        <w:t>en saques</w:t>
      </w:r>
      <w:r w:rsidRPr="00A55F8B">
        <w:rPr>
          <w:lang w:val="es-419"/>
        </w:rPr>
        <w:t xml:space="preserve"> 8-4, mientras que Trinidad y Tobago mantuvo una ligera ventaja de 4-3 en bloqueos. Costa Rica cometió 15 errores no forzados y Trinidad y Tobago 24.</w:t>
      </w:r>
    </w:p>
    <w:p w14:paraId="1F58A931" w14:textId="77777777" w:rsidR="006D5D69" w:rsidRDefault="006D5D69" w:rsidP="006D5D69">
      <w:pPr>
        <w:rPr>
          <w:lang w:val="es-419"/>
        </w:rPr>
      </w:pPr>
    </w:p>
    <w:p w14:paraId="14B65635" w14:textId="052719CA" w:rsidR="006D5D69" w:rsidRPr="00AE1BE8" w:rsidRDefault="006D5D69" w:rsidP="006D5D69">
      <w:pPr>
        <w:rPr>
          <w:b/>
          <w:bCs/>
          <w:lang w:val="es-419"/>
        </w:rPr>
      </w:pPr>
      <w:r w:rsidRPr="00AE1BE8">
        <w:rPr>
          <w:b/>
          <w:bCs/>
          <w:lang w:val="es-419"/>
        </w:rPr>
        <w:t>Puerto Rico 3, México 2</w:t>
      </w:r>
    </w:p>
    <w:p w14:paraId="3FA86866" w14:textId="77777777" w:rsidR="00AE1BE8" w:rsidRDefault="00AE1BE8" w:rsidP="00AE1BE8">
      <w:pPr>
        <w:rPr>
          <w:lang w:val="es-419"/>
        </w:rPr>
      </w:pPr>
      <w:r w:rsidRPr="00B6495A">
        <w:rPr>
          <w:lang w:val="es-419"/>
        </w:rPr>
        <w:t xml:space="preserve">Puerto Rico logró su tercera victoria consecutiva al derrotar a México en un emocionante duelo a cinco sets (925-19, 24-26, 25-18, 20-25, 15-13) en </w:t>
      </w:r>
      <w:r>
        <w:rPr>
          <w:lang w:val="es-419"/>
        </w:rPr>
        <w:t xml:space="preserve">el </w:t>
      </w:r>
      <w:r w:rsidRPr="00216182">
        <w:rPr>
          <w:lang w:val="es-419"/>
        </w:rPr>
        <w:t xml:space="preserve">NORCECA Final </w:t>
      </w:r>
      <w:proofErr w:type="spellStart"/>
      <w:r w:rsidRPr="00216182">
        <w:rPr>
          <w:lang w:val="es-419"/>
        </w:rPr>
        <w:t>Four</w:t>
      </w:r>
      <w:proofErr w:type="spellEnd"/>
      <w:r w:rsidRPr="00216182">
        <w:rPr>
          <w:lang w:val="es-419"/>
        </w:rPr>
        <w:t xml:space="preserve"> Femenino 2025</w:t>
      </w:r>
      <w:r w:rsidRPr="00B6495A">
        <w:rPr>
          <w:lang w:val="es-419"/>
        </w:rPr>
        <w:t xml:space="preserve">, celebrada en el Coliseo Juan Aubin Cruz Abreu de Manatí, Puerto Rico. </w:t>
      </w:r>
    </w:p>
    <w:p w14:paraId="3AB9D889" w14:textId="77777777" w:rsidR="00AE1BE8" w:rsidRPr="0011770B" w:rsidRDefault="00AE1BE8" w:rsidP="00AE1BE8">
      <w:pPr>
        <w:rPr>
          <w:lang w:val="es-419"/>
        </w:rPr>
      </w:pPr>
      <w:r>
        <w:rPr>
          <w:lang w:val="es-419"/>
        </w:rPr>
        <w:t xml:space="preserve">Con </w:t>
      </w:r>
      <w:r w:rsidRPr="00B6495A">
        <w:rPr>
          <w:lang w:val="es-419"/>
        </w:rPr>
        <w:t xml:space="preserve">este triunfo, Puerto Rico se asegura un boleto directo al </w:t>
      </w:r>
      <w:r w:rsidRPr="0011770B">
        <w:rPr>
          <w:lang w:val="es-419"/>
        </w:rPr>
        <w:t xml:space="preserve">Campeonato Continental Olímpico </w:t>
      </w:r>
      <w:r>
        <w:rPr>
          <w:lang w:val="es-419"/>
        </w:rPr>
        <w:t xml:space="preserve">Mayor </w:t>
      </w:r>
      <w:r w:rsidRPr="0011770B">
        <w:rPr>
          <w:lang w:val="es-419"/>
        </w:rPr>
        <w:t xml:space="preserve">Femenino de NORCECA </w:t>
      </w:r>
      <w:r>
        <w:rPr>
          <w:lang w:val="es-419"/>
        </w:rPr>
        <w:t>de 2026.</w:t>
      </w:r>
    </w:p>
    <w:p w14:paraId="06B4E48D" w14:textId="77777777" w:rsidR="00AE1BE8" w:rsidRDefault="00AE1BE8" w:rsidP="00AE1BE8">
      <w:pPr>
        <w:rPr>
          <w:lang w:val="es-419"/>
        </w:rPr>
      </w:pPr>
      <w:r w:rsidRPr="00B6495A">
        <w:rPr>
          <w:lang w:val="es-419"/>
        </w:rPr>
        <w:t xml:space="preserve">Esta es la tercera medalla de oro consecutiva para Puerto Rico en este evento y cinco medallas en total desde que ganaron la plata en 2019 y el bronce en 2022. Para México, esta es su segunda medalla de plata consecutiva; en la última edición de 2024, perdieron </w:t>
      </w:r>
      <w:r>
        <w:rPr>
          <w:lang w:val="es-419"/>
        </w:rPr>
        <w:t xml:space="preserve">también </w:t>
      </w:r>
      <w:r w:rsidRPr="00B6495A">
        <w:rPr>
          <w:lang w:val="es-419"/>
        </w:rPr>
        <w:t>ante Puerto Rico</w:t>
      </w:r>
      <w:r>
        <w:rPr>
          <w:lang w:val="es-419"/>
        </w:rPr>
        <w:t xml:space="preserve"> y c</w:t>
      </w:r>
      <w:r w:rsidRPr="00B6495A">
        <w:rPr>
          <w:lang w:val="es-419"/>
        </w:rPr>
        <w:t xml:space="preserve">uentan con una medalla de bronce ganada en 2019 y una medalla de oro, tras ganar el campeonato a Puerto Rico en 2022. </w:t>
      </w:r>
    </w:p>
    <w:p w14:paraId="64B0B476" w14:textId="77777777" w:rsidR="00AE1BE8" w:rsidRPr="00B6495A" w:rsidRDefault="00AE1BE8" w:rsidP="00AE1BE8">
      <w:pPr>
        <w:rPr>
          <w:lang w:val="es-419"/>
        </w:rPr>
      </w:pPr>
      <w:r w:rsidRPr="00B6495A">
        <w:rPr>
          <w:lang w:val="es-419"/>
        </w:rPr>
        <w:t xml:space="preserve">Puerto Rico terminó </w:t>
      </w:r>
      <w:r>
        <w:rPr>
          <w:lang w:val="es-419"/>
        </w:rPr>
        <w:t xml:space="preserve">el </w:t>
      </w:r>
      <w:r w:rsidRPr="001716C8">
        <w:rPr>
          <w:lang w:val="es-419"/>
        </w:rPr>
        <w:t xml:space="preserve">NORCECA Final </w:t>
      </w:r>
      <w:proofErr w:type="spellStart"/>
      <w:r w:rsidRPr="001716C8">
        <w:rPr>
          <w:lang w:val="es-419"/>
        </w:rPr>
        <w:t>Four</w:t>
      </w:r>
      <w:proofErr w:type="spellEnd"/>
      <w:r w:rsidRPr="001716C8">
        <w:rPr>
          <w:lang w:val="es-419"/>
        </w:rPr>
        <w:t xml:space="preserve"> Femenino 2025</w:t>
      </w:r>
      <w:r w:rsidRPr="00B6495A">
        <w:rPr>
          <w:lang w:val="es-419"/>
        </w:rPr>
        <w:t xml:space="preserve"> invict</w:t>
      </w:r>
      <w:r>
        <w:rPr>
          <w:lang w:val="es-419"/>
        </w:rPr>
        <w:t>o</w:t>
      </w:r>
      <w:r w:rsidRPr="00B6495A">
        <w:rPr>
          <w:lang w:val="es-419"/>
        </w:rPr>
        <w:t xml:space="preserve"> con un récord de 3-0, mientras que México terminó con 2-1.</w:t>
      </w:r>
    </w:p>
    <w:p w14:paraId="6A07F865" w14:textId="77777777" w:rsidR="00AE1BE8" w:rsidRDefault="00AE1BE8" w:rsidP="00AE1BE8">
      <w:pPr>
        <w:rPr>
          <w:lang w:val="es-419"/>
        </w:rPr>
      </w:pPr>
      <w:r w:rsidRPr="00B6495A">
        <w:rPr>
          <w:lang w:val="es-419"/>
        </w:rPr>
        <w:t xml:space="preserve">Puerto Rico comenzó con fuerza, llevándose el primer set 25-19 gracias a la </w:t>
      </w:r>
      <w:r>
        <w:rPr>
          <w:lang w:val="es-419"/>
        </w:rPr>
        <w:t>ofensiva</w:t>
      </w:r>
      <w:r w:rsidRPr="00B6495A">
        <w:rPr>
          <w:lang w:val="es-419"/>
        </w:rPr>
        <w:t xml:space="preserve"> de sus atacantes. El segundo set fue una batalla y </w:t>
      </w:r>
      <w:r>
        <w:rPr>
          <w:lang w:val="es-419"/>
        </w:rPr>
        <w:t xml:space="preserve">México </w:t>
      </w:r>
      <w:r w:rsidRPr="00B6495A">
        <w:rPr>
          <w:lang w:val="es-419"/>
        </w:rPr>
        <w:t>respondió con resiliencia, aprovechando errores puertorriqueños consecutivos para llevarse el set en puntos extra</w:t>
      </w:r>
      <w:r>
        <w:rPr>
          <w:lang w:val="es-419"/>
        </w:rPr>
        <w:t>s</w:t>
      </w:r>
      <w:r w:rsidRPr="00B6495A">
        <w:rPr>
          <w:lang w:val="es-419"/>
        </w:rPr>
        <w:t xml:space="preserve"> 26-24. Puerto Rico emergió con ataques y bloqueos agresivos para lograr la victoria 25-18</w:t>
      </w:r>
      <w:r>
        <w:rPr>
          <w:lang w:val="es-419"/>
        </w:rPr>
        <w:t xml:space="preserve"> en el tercer set</w:t>
      </w:r>
      <w:r w:rsidRPr="00B6495A">
        <w:rPr>
          <w:lang w:val="es-419"/>
        </w:rPr>
        <w:t xml:space="preserve">, pero México se mantuvo firme en el cuarto set, utilizando un servicio y bloqueos fuertes para llevar el partido a un </w:t>
      </w:r>
      <w:proofErr w:type="spellStart"/>
      <w:r w:rsidRPr="00B6495A">
        <w:rPr>
          <w:lang w:val="es-419"/>
        </w:rPr>
        <w:t>tie</w:t>
      </w:r>
      <w:proofErr w:type="spellEnd"/>
      <w:r w:rsidRPr="00B6495A">
        <w:rPr>
          <w:lang w:val="es-419"/>
        </w:rPr>
        <w:t>-break. Fue un partido de suspens</w:t>
      </w:r>
      <w:r>
        <w:rPr>
          <w:lang w:val="es-419"/>
        </w:rPr>
        <w:t>o</w:t>
      </w:r>
      <w:r w:rsidRPr="00B6495A">
        <w:rPr>
          <w:lang w:val="es-419"/>
        </w:rPr>
        <w:t xml:space="preserve">, pero Puerto Rico prevaleció para asegurar su tercer campeonato consecutivo. </w:t>
      </w:r>
    </w:p>
    <w:p w14:paraId="4ED11940" w14:textId="77777777" w:rsidR="00AE1BE8" w:rsidRPr="00B6495A" w:rsidRDefault="00AE1BE8" w:rsidP="00AE1BE8">
      <w:pPr>
        <w:rPr>
          <w:lang w:val="es-419"/>
        </w:rPr>
      </w:pPr>
      <w:r w:rsidRPr="00B6495A">
        <w:rPr>
          <w:lang w:val="es-419"/>
        </w:rPr>
        <w:t>Puerto Rico lideró 65-61 en ataques, 11-10 en bloqueos y 6-5 en saques. México cometió 27 errores y Puerto Rico 25.</w:t>
      </w:r>
    </w:p>
    <w:p w14:paraId="46C28EEE" w14:textId="77777777" w:rsidR="00AE1BE8" w:rsidRPr="00B6495A" w:rsidRDefault="00AE1BE8" w:rsidP="00AE1BE8">
      <w:pPr>
        <w:rPr>
          <w:lang w:val="es-419"/>
        </w:rPr>
      </w:pPr>
      <w:r w:rsidRPr="00B6495A">
        <w:rPr>
          <w:lang w:val="es-419"/>
        </w:rPr>
        <w:t xml:space="preserve">La opuesta </w:t>
      </w:r>
      <w:proofErr w:type="spellStart"/>
      <w:r w:rsidRPr="00B6495A">
        <w:rPr>
          <w:lang w:val="es-419"/>
        </w:rPr>
        <w:t>Decelise</w:t>
      </w:r>
      <w:proofErr w:type="spellEnd"/>
      <w:r w:rsidRPr="00B6495A">
        <w:rPr>
          <w:lang w:val="es-419"/>
        </w:rPr>
        <w:t xml:space="preserve"> </w:t>
      </w:r>
      <w:proofErr w:type="spellStart"/>
      <w:r w:rsidRPr="00B6495A">
        <w:rPr>
          <w:lang w:val="es-419"/>
        </w:rPr>
        <w:t>Champion</w:t>
      </w:r>
      <w:proofErr w:type="spellEnd"/>
      <w:r w:rsidRPr="00B6495A">
        <w:rPr>
          <w:lang w:val="es-419"/>
        </w:rPr>
        <w:t xml:space="preserve"> lideró a Puerto Rico con 22 puntos (20 ataques y 2 bloqueos), acompañada por la atacante Karla Santos con 19 puntos.</w:t>
      </w:r>
    </w:p>
    <w:p w14:paraId="3F4B6E1E" w14:textId="7B12C2DF" w:rsidR="006D5D69" w:rsidRPr="00ED2E3A" w:rsidRDefault="00AE1BE8" w:rsidP="00311C9F">
      <w:pPr>
        <w:rPr>
          <w:lang w:val="es-419"/>
        </w:rPr>
      </w:pPr>
      <w:r w:rsidRPr="00B6495A">
        <w:rPr>
          <w:lang w:val="es-419"/>
        </w:rPr>
        <w:t xml:space="preserve">Las principales atacantes de México fueron la </w:t>
      </w:r>
      <w:r>
        <w:rPr>
          <w:lang w:val="es-419"/>
        </w:rPr>
        <w:t>receptora</w:t>
      </w:r>
      <w:r w:rsidRPr="00B6495A">
        <w:rPr>
          <w:lang w:val="es-419"/>
        </w:rPr>
        <w:t xml:space="preserve"> </w:t>
      </w:r>
      <w:proofErr w:type="spellStart"/>
      <w:r w:rsidRPr="00B6495A">
        <w:rPr>
          <w:lang w:val="es-419"/>
        </w:rPr>
        <w:t>Samatha</w:t>
      </w:r>
      <w:proofErr w:type="spellEnd"/>
      <w:r w:rsidRPr="00B6495A">
        <w:rPr>
          <w:lang w:val="es-419"/>
        </w:rPr>
        <w:t xml:space="preserve"> Bricio con 18 puntos y la opuesta Sofía Maldonado con 16.</w:t>
      </w:r>
    </w:p>
    <w:sectPr w:rsidR="006D5D69" w:rsidRPr="00ED2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A19F1"/>
    <w:multiLevelType w:val="multilevel"/>
    <w:tmpl w:val="AF0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2C"/>
    <w:rsid w:val="00073445"/>
    <w:rsid w:val="00184AE3"/>
    <w:rsid w:val="0024130F"/>
    <w:rsid w:val="002D0532"/>
    <w:rsid w:val="00311C9F"/>
    <w:rsid w:val="00377876"/>
    <w:rsid w:val="00465990"/>
    <w:rsid w:val="004E1B86"/>
    <w:rsid w:val="004E5EEA"/>
    <w:rsid w:val="00563BD2"/>
    <w:rsid w:val="005F7A1E"/>
    <w:rsid w:val="006729A6"/>
    <w:rsid w:val="006C10FE"/>
    <w:rsid w:val="006D5D69"/>
    <w:rsid w:val="006F05C4"/>
    <w:rsid w:val="00752CBA"/>
    <w:rsid w:val="0076413D"/>
    <w:rsid w:val="007E266D"/>
    <w:rsid w:val="009D1203"/>
    <w:rsid w:val="00A50E8D"/>
    <w:rsid w:val="00AE1BE8"/>
    <w:rsid w:val="00AF3F41"/>
    <w:rsid w:val="00B3742C"/>
    <w:rsid w:val="00B80746"/>
    <w:rsid w:val="00BA6DF6"/>
    <w:rsid w:val="00CE055B"/>
    <w:rsid w:val="00ED2E3A"/>
    <w:rsid w:val="00FA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2BB85"/>
  <w15:chartTrackingRefBased/>
  <w15:docId w15:val="{36300497-B354-4C77-A109-9B9E51D1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03"/>
  </w:style>
  <w:style w:type="paragraph" w:styleId="Heading1">
    <w:name w:val="heading 1"/>
    <w:basedOn w:val="Normal"/>
    <w:next w:val="Normal"/>
    <w:link w:val="Heading1Char"/>
    <w:uiPriority w:val="9"/>
    <w:qFormat/>
    <w:rsid w:val="00B37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4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599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 Cruz</dc:creator>
  <cp:keywords/>
  <dc:description/>
  <cp:lastModifiedBy>Rodolfo Andreu</cp:lastModifiedBy>
  <cp:revision>2</cp:revision>
  <dcterms:created xsi:type="dcterms:W3CDTF">2025-07-21T14:40:00Z</dcterms:created>
  <dcterms:modified xsi:type="dcterms:W3CDTF">2025-07-21T14:40:00Z</dcterms:modified>
</cp:coreProperties>
</file>